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A" w:rsidRPr="004E49C3" w:rsidRDefault="0093175A" w:rsidP="0093175A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</w:t>
      </w:r>
      <w:r w:rsidR="00FC2EC8">
        <w:rPr>
          <w:color w:val="000000" w:themeColor="text1"/>
        </w:rPr>
        <w:t>2018.01.18</w:t>
      </w: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93175A" w:rsidRDefault="00E76DEA" w:rsidP="0093175A">
      <w:pPr>
        <w:rPr>
          <w:color w:val="000000" w:themeColor="text1"/>
        </w:rPr>
      </w:pPr>
      <w:r w:rsidRPr="007F4784">
        <w:rPr>
          <w:b/>
          <w:bCs/>
          <w:shd w:val="clear" w:color="auto" w:fill="FFFFFF"/>
        </w:rPr>
        <w:t>Wykonanie usługi wycinki drzew rosnących w pasie drogowym dróg wojewódzkich na terenie województwa podkarpackiego wraz z frezowaniem pniaków (7 zadań) I kwartał 2018r</w:t>
      </w:r>
    </w:p>
    <w:p w:rsidR="0093175A" w:rsidRPr="004E49C3" w:rsidRDefault="0093175A" w:rsidP="0093175A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r w:rsidR="00E76DEA" w:rsidRPr="007F4784">
        <w:rPr>
          <w:b/>
          <w:color w:val="000000" w:themeColor="text1"/>
        </w:rPr>
        <w:t>PZDW/WZP/243/WD/3/2018</w:t>
      </w:r>
    </w:p>
    <w:p w:rsidR="0093175A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>Numer BZP /</w:t>
      </w:r>
      <w:r w:rsidRPr="004E49C3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E76DEA" w:rsidRPr="007F4784">
        <w:rPr>
          <w:b/>
          <w:color w:val="000000" w:themeColor="text1"/>
        </w:rPr>
        <w:t>503073-N-2018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</w:t>
      </w:r>
      <w:r w:rsidR="00055871">
        <w:rPr>
          <w:color w:val="000000" w:themeColor="text1"/>
        </w:rPr>
        <w:t xml:space="preserve"> z art. 86 ust. 5 Ustawy Prawo zamówień p</w:t>
      </w:r>
      <w:r w:rsidRPr="004E49C3">
        <w:rPr>
          <w:color w:val="000000" w:themeColor="text1"/>
        </w:rPr>
        <w:t>ublicznych zamawiający zamieszcza na stronie internetowej poniższe informacje: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Zamawiający zamierza przeznaczyć na sfinansowanie zamówienia</w:t>
      </w:r>
      <w:r w:rsidR="00E76DEA">
        <w:rPr>
          <w:color w:val="000000" w:themeColor="text1"/>
        </w:rPr>
        <w:t xml:space="preserve"> łączną</w:t>
      </w:r>
      <w:r w:rsidRPr="004E49C3">
        <w:rPr>
          <w:color w:val="000000" w:themeColor="text1"/>
        </w:rPr>
        <w:t xml:space="preserve"> kwotę: </w:t>
      </w:r>
      <w:r w:rsidR="00E76DEA" w:rsidRPr="00E76DEA">
        <w:rPr>
          <w:b/>
          <w:color w:val="000000" w:themeColor="text1"/>
        </w:rPr>
        <w:t>565.346,58</w:t>
      </w:r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E76DEA" w:rsidRP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r w:rsidRPr="00E76DEA">
        <w:rPr>
          <w:b/>
          <w:color w:val="000000" w:themeColor="text1"/>
        </w:rPr>
        <w:t>40.989,24</w:t>
      </w:r>
      <w:r>
        <w:rPr>
          <w:color w:val="000000" w:themeColor="text1"/>
        </w:rPr>
        <w:t xml:space="preserve"> zł</w:t>
      </w:r>
    </w:p>
    <w:p w:rsidR="0093175A" w:rsidRDefault="00E76DEA" w:rsidP="0093175A">
      <w:pPr>
        <w:jc w:val="both"/>
        <w:rPr>
          <w:color w:val="000000" w:themeColor="text1"/>
        </w:rPr>
      </w:pPr>
      <w:r w:rsidRPr="00E76DEA"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2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E76DEA">
        <w:rPr>
          <w:b/>
          <w:color w:val="000000" w:themeColor="text1"/>
        </w:rPr>
        <w:t>57.165,48</w:t>
      </w:r>
      <w:r>
        <w:rPr>
          <w:color w:val="000000" w:themeColor="text1"/>
        </w:rPr>
        <w:t xml:space="preserve"> zł</w:t>
      </w:r>
    </w:p>
    <w:p w:rsid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3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E76DEA">
        <w:rPr>
          <w:b/>
          <w:color w:val="000000" w:themeColor="text1"/>
        </w:rPr>
        <w:t>72.188,63</w:t>
      </w:r>
      <w:r>
        <w:rPr>
          <w:color w:val="000000" w:themeColor="text1"/>
        </w:rPr>
        <w:t xml:space="preserve"> zł</w:t>
      </w:r>
    </w:p>
    <w:p w:rsid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4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E76DEA">
        <w:rPr>
          <w:b/>
          <w:color w:val="000000" w:themeColor="text1"/>
        </w:rPr>
        <w:t>70.747,89</w:t>
      </w:r>
      <w:r>
        <w:rPr>
          <w:color w:val="000000" w:themeColor="text1"/>
        </w:rPr>
        <w:t xml:space="preserve"> zł</w:t>
      </w:r>
    </w:p>
    <w:p w:rsid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5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 </w:t>
      </w:r>
      <w:r w:rsidRPr="00E76DEA">
        <w:rPr>
          <w:b/>
          <w:color w:val="000000" w:themeColor="text1"/>
        </w:rPr>
        <w:t>80.045,28</w:t>
      </w:r>
      <w:r>
        <w:rPr>
          <w:color w:val="000000" w:themeColor="text1"/>
        </w:rPr>
        <w:t xml:space="preserve"> zł</w:t>
      </w:r>
    </w:p>
    <w:p w:rsid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6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E76DEA">
        <w:rPr>
          <w:b/>
          <w:color w:val="000000" w:themeColor="text1"/>
        </w:rPr>
        <w:t>24.291,44</w:t>
      </w:r>
      <w:r>
        <w:rPr>
          <w:color w:val="000000" w:themeColor="text1"/>
        </w:rPr>
        <w:t xml:space="preserve"> zł</w:t>
      </w:r>
    </w:p>
    <w:p w:rsidR="00E76DEA" w:rsidRDefault="00E76DEA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nr </w:t>
      </w:r>
      <w:r w:rsidRPr="00E76DEA">
        <w:rPr>
          <w:b/>
          <w:color w:val="000000" w:themeColor="text1"/>
        </w:rPr>
        <w:t>7</w:t>
      </w:r>
      <w:r w:rsidRPr="00E76D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E76DEA">
        <w:rPr>
          <w:b/>
          <w:color w:val="000000" w:themeColor="text1"/>
        </w:rPr>
        <w:t>219.918,63</w:t>
      </w:r>
      <w:r>
        <w:rPr>
          <w:color w:val="000000" w:themeColor="text1"/>
        </w:rPr>
        <w:t xml:space="preserve"> zł</w:t>
      </w:r>
    </w:p>
    <w:p w:rsidR="00FC2EC8" w:rsidRPr="004E49C3" w:rsidRDefault="00FC2EC8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93175A" w:rsidRDefault="0093175A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Default="00AE2856" w:rsidP="0093175A">
      <w:pPr>
        <w:jc w:val="both"/>
        <w:rPr>
          <w:color w:val="000000" w:themeColor="text1"/>
        </w:rPr>
      </w:pPr>
    </w:p>
    <w:p w:rsidR="00AE2856" w:rsidRPr="004E49C3" w:rsidRDefault="00AE2856" w:rsidP="009317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Zadanie </w:t>
      </w:r>
      <w:r w:rsidR="00E76DEA">
        <w:rPr>
          <w:color w:val="000000" w:themeColor="text1"/>
        </w:rPr>
        <w:t>1</w:t>
      </w:r>
      <w:r>
        <w:rPr>
          <w:color w:val="000000" w:themeColor="text1"/>
        </w:rPr>
        <w:t xml:space="preserve"> RDW</w:t>
      </w:r>
      <w:r w:rsidR="00E76DEA">
        <w:rPr>
          <w:color w:val="000000" w:themeColor="text1"/>
        </w:rPr>
        <w:t xml:space="preserve"> Jarosław</w:t>
      </w:r>
    </w:p>
    <w:p w:rsidR="0093175A" w:rsidRPr="004E49C3" w:rsidRDefault="0093175A" w:rsidP="0093175A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C122F5" w:rsidRPr="004E49C3" w:rsidTr="00C122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F5" w:rsidRPr="004E49C3" w:rsidRDefault="00C122F5" w:rsidP="008B2E72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F5" w:rsidRPr="004E49C3" w:rsidRDefault="00C122F5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Default="00C122F5" w:rsidP="00E76D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C122F5" w:rsidRPr="004E49C3" w:rsidRDefault="00C122F5" w:rsidP="00E76DE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C122F5" w:rsidRPr="00D268FC" w:rsidTr="00C122F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Default="00C122F5" w:rsidP="008B2E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DREWBOR Rafał Borowiak</w:t>
            </w:r>
          </w:p>
          <w:p w:rsidR="00C122F5" w:rsidRDefault="00C122F5" w:rsidP="008B2E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Zielonka 46A</w:t>
            </w:r>
          </w:p>
          <w:p w:rsidR="00C122F5" w:rsidRPr="00D268FC" w:rsidRDefault="00C122F5" w:rsidP="008B2E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34.992,00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6.577,83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C122F5" w:rsidRPr="00D268FC" w:rsidRDefault="00C122F5" w:rsidP="00C122F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D268FC" w:rsidRDefault="00C122F5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C122F5" w:rsidRPr="00D268FC" w:rsidTr="00C122F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Usługi Leśne i Ogrodnicze</w:t>
            </w:r>
          </w:p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ELITELAS sp. z o.o.</w:t>
            </w:r>
            <w:r w:rsidR="008962CA">
              <w:rPr>
                <w:color w:val="000000" w:themeColor="text1"/>
              </w:rPr>
              <w:t xml:space="preserve"> sp.k.</w:t>
            </w:r>
          </w:p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Durdy 141</w:t>
            </w:r>
          </w:p>
          <w:p w:rsidR="00C122F5" w:rsidRPr="00D268FC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6.577,83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C122F5" w:rsidRPr="00D268FC" w:rsidRDefault="00C122F5" w:rsidP="00C122F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C122F5" w:rsidRPr="00D268FC" w:rsidTr="00C122F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F.H.U. SAN-SPEED </w:t>
            </w:r>
          </w:p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Magdalena Pogorzelec</w:t>
            </w:r>
          </w:p>
          <w:p w:rsidR="00C122F5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Nehrybka 144</w:t>
            </w:r>
          </w:p>
          <w:p w:rsidR="00C122F5" w:rsidRPr="00D268FC" w:rsidRDefault="00C122F5" w:rsidP="00C122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37-733 Nehrybka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6.577,83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C122F5" w:rsidRPr="00C122F5" w:rsidRDefault="00C122F5" w:rsidP="00C122F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C122F5" w:rsidRPr="00D268FC" w:rsidRDefault="00C122F5" w:rsidP="00C122F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D268FC" w:rsidRDefault="00C122F5" w:rsidP="00C122F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93175A" w:rsidRPr="004E49C3" w:rsidRDefault="0093175A" w:rsidP="0093175A">
      <w:pPr>
        <w:rPr>
          <w:b/>
          <w:color w:val="000000" w:themeColor="text1"/>
          <w:sz w:val="18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C122F5" w:rsidRDefault="00C122F5" w:rsidP="00C122F5">
      <w:pPr>
        <w:jc w:val="both"/>
        <w:rPr>
          <w:color w:val="000000" w:themeColor="text1"/>
        </w:rPr>
      </w:pPr>
    </w:p>
    <w:p w:rsidR="00C122F5" w:rsidRPr="004E49C3" w:rsidRDefault="00C122F5" w:rsidP="00C122F5">
      <w:pPr>
        <w:jc w:val="both"/>
        <w:rPr>
          <w:color w:val="000000" w:themeColor="text1"/>
        </w:rPr>
      </w:pPr>
      <w:r>
        <w:rPr>
          <w:color w:val="000000" w:themeColor="text1"/>
        </w:rPr>
        <w:t>Zadanie 2 RDW Jasło</w:t>
      </w:r>
    </w:p>
    <w:p w:rsidR="00C122F5" w:rsidRPr="004E49C3" w:rsidRDefault="00C122F5" w:rsidP="00C122F5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C122F5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F5" w:rsidRPr="004E49C3" w:rsidRDefault="00C122F5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F5" w:rsidRPr="004E49C3" w:rsidRDefault="00C122F5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Default="00C122F5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C122F5" w:rsidRPr="004E49C3" w:rsidRDefault="00C122F5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F5" w:rsidRPr="004E49C3" w:rsidRDefault="00C122F5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C122F5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DREWBOR Rafał Borowiak</w:t>
            </w:r>
          </w:p>
          <w:p w:rsidR="00C122F5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Zielonka 46A</w:t>
            </w:r>
          </w:p>
          <w:p w:rsidR="00C122F5" w:rsidRPr="00D268FC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62.389,44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23.079,54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C122F5" w:rsidRDefault="00C122F5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C122F5" w:rsidRPr="00C122F5" w:rsidRDefault="00C122F5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C122F5" w:rsidRPr="00D268FC" w:rsidRDefault="00C122F5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C122F5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Usługi Leśne i Ogrodnicze</w:t>
            </w:r>
          </w:p>
          <w:p w:rsidR="00C122F5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ELITELAS sp. z o.o.</w:t>
            </w:r>
          </w:p>
          <w:p w:rsidR="00C122F5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Durdy 141</w:t>
            </w:r>
          </w:p>
          <w:p w:rsidR="00C122F5" w:rsidRPr="00D268FC" w:rsidRDefault="00C122F5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129.060,00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F5" w:rsidRPr="00D268FC" w:rsidRDefault="00EC6236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23.079,54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C122F5" w:rsidRDefault="00C122F5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C122F5" w:rsidRPr="00C122F5" w:rsidRDefault="00C122F5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C122F5" w:rsidRPr="00D268FC" w:rsidRDefault="00C122F5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5" w:rsidRPr="00D268FC" w:rsidRDefault="00C122F5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AE2856" w:rsidRDefault="00AE285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93175A">
      <w:pPr>
        <w:jc w:val="center"/>
        <w:rPr>
          <w:b/>
          <w:color w:val="000000" w:themeColor="text1"/>
        </w:rPr>
      </w:pPr>
    </w:p>
    <w:p w:rsidR="00EC6236" w:rsidRDefault="00EC6236" w:rsidP="00EC6236">
      <w:pPr>
        <w:jc w:val="both"/>
        <w:rPr>
          <w:color w:val="000000" w:themeColor="text1"/>
        </w:rPr>
      </w:pPr>
    </w:p>
    <w:p w:rsidR="00EC6236" w:rsidRPr="004E49C3" w:rsidRDefault="00EC6236" w:rsidP="00EC6236">
      <w:pPr>
        <w:jc w:val="both"/>
        <w:rPr>
          <w:color w:val="000000" w:themeColor="text1"/>
        </w:rPr>
      </w:pPr>
      <w:r>
        <w:rPr>
          <w:color w:val="000000" w:themeColor="text1"/>
        </w:rPr>
        <w:t>Zadanie 3 RDW Lubaczów</w:t>
      </w:r>
    </w:p>
    <w:p w:rsidR="00EC6236" w:rsidRPr="004E49C3" w:rsidRDefault="00EC6236" w:rsidP="00EC6236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EC6236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EC6236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EC6236" w:rsidRPr="004E49C3" w:rsidRDefault="00EC6236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1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F.H.U. „GRA-STA”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Stanisław </w:t>
            </w:r>
            <w:proofErr w:type="spellStart"/>
            <w:r>
              <w:rPr>
                <w:color w:val="000000" w:themeColor="text1"/>
              </w:rPr>
              <w:t>Graniczkowski</w:t>
            </w:r>
            <w:proofErr w:type="spellEnd"/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Piotrkowice 68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33-170 Tuchów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41.839,02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1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DREWBOR Rafał Borowiak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Zielonka 46A</w:t>
            </w:r>
          </w:p>
          <w:p w:rsidR="00EC6236" w:rsidRPr="00D268FC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63.531,00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24.860,06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1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EKODREW 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Dziurdź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37-430 Jeżowe 69A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62.162,64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1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Usługi Leśne i Ogrodnicze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ELITELAS sp. z o.o.</w:t>
            </w:r>
            <w:r w:rsidR="008962CA">
              <w:rPr>
                <w:color w:val="000000" w:themeColor="text1"/>
              </w:rPr>
              <w:t xml:space="preserve"> sp.k.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Durdy 141</w:t>
            </w:r>
          </w:p>
          <w:p w:rsidR="00EC6236" w:rsidRPr="00D268FC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134.136,00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24.860,06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EC6236" w:rsidRDefault="00EC623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EC6236" w:rsidRPr="004E49C3" w:rsidRDefault="00EC6236" w:rsidP="00EC6236">
      <w:pPr>
        <w:jc w:val="both"/>
        <w:rPr>
          <w:color w:val="000000" w:themeColor="text1"/>
        </w:rPr>
      </w:pPr>
      <w:r>
        <w:rPr>
          <w:color w:val="000000" w:themeColor="text1"/>
        </w:rPr>
        <w:t>Zadanie 4 RDW Łańcut</w:t>
      </w:r>
    </w:p>
    <w:p w:rsidR="00EC6236" w:rsidRPr="004E49C3" w:rsidRDefault="00EC6236" w:rsidP="00EC6236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EC6236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EC6236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EC6236" w:rsidRPr="004E49C3" w:rsidRDefault="00EC6236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36" w:rsidRPr="004E49C3" w:rsidRDefault="00EC6236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3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Usługi Antykorozyjne 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Krzysztof Bieniasz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Głuchów 65B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37-100 Łańcut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46.823,40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19.079,11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3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Usługi Leśne i Ogrodnicze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ELITELAS sp. z o.o.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Durdy 141</w:t>
            </w:r>
          </w:p>
          <w:p w:rsidR="00EC6236" w:rsidRPr="00D268FC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186.899,40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19.079,11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3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A319C8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MAT-BUD Mateusz Litwiński</w:t>
            </w:r>
          </w:p>
          <w:p w:rsidR="00A319C8" w:rsidRDefault="00A319C8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Czerniawy 16</w:t>
            </w:r>
          </w:p>
          <w:p w:rsidR="00A319C8" w:rsidRDefault="00A319C8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37-400 Nisko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Default="00A319C8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72.336,24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A319C8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19.079,12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EC6236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Pr="00EC6236" w:rsidRDefault="00EC6236" w:rsidP="00EC6236">
            <w:pPr>
              <w:pStyle w:val="Akapitzlist"/>
              <w:numPr>
                <w:ilvl w:val="0"/>
                <w:numId w:val="3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EKODREW 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Dominik Dziurdź</w:t>
            </w:r>
          </w:p>
          <w:p w:rsidR="00EC6236" w:rsidRDefault="00EC6236" w:rsidP="00EC62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37-430 Jeżowe 69A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36" w:rsidRDefault="00A319C8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102.330,00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36" w:rsidRDefault="00A319C8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EC6236" w:rsidRPr="00C122F5" w:rsidRDefault="00EC6236" w:rsidP="00EC6236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EC6236" w:rsidRPr="00D268FC" w:rsidRDefault="00EC6236" w:rsidP="00EC6236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36" w:rsidRPr="00D268FC" w:rsidRDefault="00EC6236" w:rsidP="00EC6236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3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DREWBOR Rafał Borowiak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Zielonka 46A</w:t>
            </w:r>
          </w:p>
          <w:p w:rsidR="00A319C8" w:rsidRPr="00D268FC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96.420,24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19.079,11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A319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EC6236" w:rsidRDefault="00EC6236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Pr="004E49C3" w:rsidRDefault="00A319C8" w:rsidP="00A319C8">
      <w:pPr>
        <w:jc w:val="both"/>
        <w:rPr>
          <w:color w:val="000000" w:themeColor="text1"/>
        </w:rPr>
      </w:pPr>
      <w:r>
        <w:rPr>
          <w:color w:val="000000" w:themeColor="text1"/>
        </w:rPr>
        <w:t>Zadanie 5 RDW Rymanów</w:t>
      </w:r>
    </w:p>
    <w:p w:rsidR="00A319C8" w:rsidRPr="004E49C3" w:rsidRDefault="00A319C8" w:rsidP="00A319C8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A319C8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Default="00A319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A319C8" w:rsidRPr="004E49C3" w:rsidRDefault="00A319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5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Default="00A319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DREWBOR Rafał Borowiak</w:t>
            </w:r>
          </w:p>
          <w:p w:rsidR="00A319C8" w:rsidRDefault="00A319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Zielonka 46A</w:t>
            </w:r>
          </w:p>
          <w:p w:rsidR="00A319C8" w:rsidRPr="00D268FC" w:rsidRDefault="00A319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68.523,84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15.198,92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5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Usługi Leśne i Ogrodnicze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ELITELAS sp. z o.o.</w:t>
            </w:r>
            <w:r w:rsidR="008962CA">
              <w:rPr>
                <w:color w:val="000000" w:themeColor="text1"/>
              </w:rPr>
              <w:t xml:space="preserve"> sp.k.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Durdy 141</w:t>
            </w:r>
          </w:p>
          <w:p w:rsidR="00A319C8" w:rsidRPr="00D268FC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168.804,00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15.198,92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A319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EC6236" w:rsidRDefault="00EC6236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A319C8" w:rsidRPr="004E49C3" w:rsidRDefault="00A319C8" w:rsidP="00A319C8">
      <w:pPr>
        <w:jc w:val="both"/>
        <w:rPr>
          <w:color w:val="000000" w:themeColor="text1"/>
        </w:rPr>
      </w:pPr>
      <w:r>
        <w:rPr>
          <w:color w:val="000000" w:themeColor="text1"/>
        </w:rPr>
        <w:t>Zadanie 6 RDW Stalowa Wola</w:t>
      </w:r>
    </w:p>
    <w:p w:rsidR="00A319C8" w:rsidRPr="004E49C3" w:rsidRDefault="00A319C8" w:rsidP="00A319C8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A319C8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Default="00A319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A319C8" w:rsidRPr="004E49C3" w:rsidRDefault="00A319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C8" w:rsidRPr="004E49C3" w:rsidRDefault="00A319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F.H.U. „GRA-STA”</w:t>
            </w:r>
          </w:p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 xml:space="preserve">Stanisław </w:t>
            </w:r>
            <w:proofErr w:type="spellStart"/>
            <w:r w:rsidRPr="00A319C8">
              <w:rPr>
                <w:color w:val="000000" w:themeColor="text1"/>
              </w:rPr>
              <w:t>Graniczkowski</w:t>
            </w:r>
            <w:proofErr w:type="spellEnd"/>
          </w:p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Piotrkowice 68</w:t>
            </w:r>
          </w:p>
          <w:p w:rsidR="00A319C8" w:rsidRPr="00D268FC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33-170 Tuchów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14.666,40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MAT-BUD Mateusz Litwiński</w:t>
            </w:r>
          </w:p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Ul. Czerniawy 16</w:t>
            </w:r>
          </w:p>
          <w:p w:rsidR="00A319C8" w:rsidRPr="00D268FC" w:rsidRDefault="00A319C8" w:rsidP="00A319C8">
            <w:pPr>
              <w:jc w:val="center"/>
              <w:rPr>
                <w:color w:val="000000" w:themeColor="text1"/>
              </w:rPr>
            </w:pPr>
            <w:r w:rsidRPr="00A319C8">
              <w:rPr>
                <w:color w:val="000000" w:themeColor="text1"/>
              </w:rPr>
              <w:t>37-400 Nisko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17.442,00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9.420,50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TECHNAR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 Usługowo-Sprzątająca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Batóg-Kogut</w:t>
            </w:r>
          </w:p>
          <w:p w:rsid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Sopocka 18C</w:t>
            </w:r>
          </w:p>
          <w:p w:rsidR="00A319C8" w:rsidRPr="00A319C8" w:rsidRDefault="00A319C8" w:rsidP="00A319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37-400 </w:t>
            </w:r>
            <w:r w:rsidR="00FC2EC8">
              <w:rPr>
                <w:color w:val="000000" w:themeColor="text1"/>
              </w:rPr>
              <w:t>Nisko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17.184,00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9.420,50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A319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DREWBOR Rafał Borowiak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Zielonka 46A</w:t>
            </w:r>
          </w:p>
          <w:p w:rsidR="00A319C8" w:rsidRPr="00A319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27.993,60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9.420,49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A319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A319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EC6236" w:rsidRDefault="00A319C8" w:rsidP="00A319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 xml:space="preserve">EKODREW 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Dominik Dziurdź</w:t>
            </w:r>
          </w:p>
          <w:p w:rsidR="00A319C8" w:rsidRPr="00A319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37-430 Jeżowe 69A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28.252,80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C8" w:rsidRPr="00D268FC" w:rsidRDefault="00FC2E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A319C8" w:rsidRPr="00C122F5" w:rsidRDefault="00A319C8" w:rsidP="00A319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A319C8" w:rsidRPr="00D268FC" w:rsidRDefault="00A319C8" w:rsidP="00A319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C8" w:rsidRPr="00D268FC" w:rsidRDefault="00A319C8" w:rsidP="00A319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FC2E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EC6236" w:rsidRDefault="00FC2EC8" w:rsidP="00FC2EC8">
            <w:pPr>
              <w:pStyle w:val="Akapitzlist"/>
              <w:numPr>
                <w:ilvl w:val="0"/>
                <w:numId w:val="7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Usługi Leśne i Ogrodnicze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ELITELAS sp. z o.o.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Durdy 141</w:t>
            </w:r>
          </w:p>
          <w:p w:rsidR="00FC2EC8" w:rsidRPr="00A319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D268FC" w:rsidRDefault="00FC2EC8" w:rsidP="00FC2E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45.684,00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Pr="00D268FC" w:rsidRDefault="00FC2EC8" w:rsidP="00FC2E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9.420,49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C122F5" w:rsidRDefault="00FC2EC8" w:rsidP="00FC2E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FC2EC8" w:rsidRPr="00C122F5" w:rsidRDefault="00FC2EC8" w:rsidP="00FC2EC8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FC2EC8" w:rsidRPr="00D268FC" w:rsidRDefault="00FC2EC8" w:rsidP="00FC2EC8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D268FC" w:rsidRDefault="00FC2EC8" w:rsidP="00FC2EC8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A319C8" w:rsidRDefault="00A319C8" w:rsidP="0093175A">
      <w:pPr>
        <w:jc w:val="center"/>
        <w:rPr>
          <w:b/>
          <w:color w:val="000000" w:themeColor="text1"/>
        </w:rPr>
      </w:pPr>
    </w:p>
    <w:p w:rsidR="00FC2EC8" w:rsidRPr="004E49C3" w:rsidRDefault="00FC2EC8" w:rsidP="00FC2EC8">
      <w:pPr>
        <w:jc w:val="both"/>
        <w:rPr>
          <w:color w:val="000000" w:themeColor="text1"/>
        </w:rPr>
      </w:pPr>
      <w:r>
        <w:rPr>
          <w:color w:val="000000" w:themeColor="text1"/>
        </w:rPr>
        <w:t>Zadanie 7 RDW Ustrzyki Dolne</w:t>
      </w:r>
    </w:p>
    <w:p w:rsidR="00FC2EC8" w:rsidRPr="004E49C3" w:rsidRDefault="00FC2EC8" w:rsidP="00FC2EC8">
      <w:pPr>
        <w:rPr>
          <w:b/>
          <w:color w:val="000000" w:themeColor="text1"/>
          <w:sz w:val="14"/>
        </w:rPr>
      </w:pPr>
    </w:p>
    <w:tbl>
      <w:tblPr>
        <w:tblW w:w="1403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2127"/>
        <w:gridCol w:w="2409"/>
        <w:gridCol w:w="2409"/>
        <w:gridCol w:w="3261"/>
      </w:tblGrid>
      <w:tr w:rsidR="00FC2EC8" w:rsidRPr="004E49C3" w:rsidTr="00B77A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C8" w:rsidRPr="004E49C3" w:rsidRDefault="00FC2EC8" w:rsidP="00B77AD5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8" w:rsidRPr="004E49C3" w:rsidRDefault="00FC2E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C8" w:rsidRPr="004E49C3" w:rsidRDefault="00FC2E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Default="00FC2E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Odkup drewna</w:t>
            </w:r>
          </w:p>
          <w:p w:rsidR="00FC2EC8" w:rsidRPr="004E49C3" w:rsidRDefault="00FC2EC8" w:rsidP="00B77A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(w 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8" w:rsidRPr="004E49C3" w:rsidRDefault="00FC2E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C8" w:rsidRPr="004E49C3" w:rsidRDefault="00FC2EC8" w:rsidP="00B77AD5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FC2E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EC6236" w:rsidRDefault="00FC2EC8" w:rsidP="00FC2EC8">
            <w:pPr>
              <w:pStyle w:val="Akapitzlist"/>
              <w:numPr>
                <w:ilvl w:val="0"/>
                <w:numId w:val="8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EC6236">
              <w:rPr>
                <w:b/>
                <w:color w:val="000000" w:themeColor="text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DREWBOR Rafał Borowiak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Zielonka 46A</w:t>
            </w:r>
          </w:p>
          <w:p w:rsidR="00FC2EC8" w:rsidRPr="00D268FC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36-130 Raniżów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355.563,00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50.091,52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FC2EC8" w:rsidRPr="00D268FC" w:rsidRDefault="00FC2E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FC2E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EC6236" w:rsidRDefault="00FC2EC8" w:rsidP="00FC2EC8">
            <w:pPr>
              <w:pStyle w:val="Akapitzlist"/>
              <w:numPr>
                <w:ilvl w:val="0"/>
                <w:numId w:val="8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 xml:space="preserve">EKODREW 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Dominik Dziurdź</w:t>
            </w:r>
          </w:p>
          <w:p w:rsidR="00FC2EC8" w:rsidRPr="00D268FC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37-430 Jeżowe 69A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282.262,32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52.000,00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FC2EC8" w:rsidRPr="00D268FC" w:rsidRDefault="00FC2E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FC2E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EC6236" w:rsidRDefault="00FC2EC8" w:rsidP="00FC2EC8">
            <w:pPr>
              <w:pStyle w:val="Akapitzlist"/>
              <w:numPr>
                <w:ilvl w:val="0"/>
                <w:numId w:val="8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Default="00FC2E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TIMBER SERWIS</w:t>
            </w:r>
          </w:p>
          <w:p w:rsidR="00FC2EC8" w:rsidRDefault="00FC2E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Usługi Leśne Wysokościowe </w:t>
            </w:r>
            <w:proofErr w:type="spellStart"/>
            <w:r>
              <w:rPr>
                <w:color w:val="000000" w:themeColor="text1"/>
              </w:rPr>
              <w:t>Arborystyczne</w:t>
            </w:r>
            <w:proofErr w:type="spellEnd"/>
          </w:p>
          <w:p w:rsidR="00FC2EC8" w:rsidRDefault="00FC2E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Krystian Materna</w:t>
            </w:r>
          </w:p>
          <w:p w:rsidR="00FC2EC8" w:rsidRDefault="00FC2E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J. Korczaka 7/19</w:t>
            </w:r>
          </w:p>
          <w:p w:rsidR="00FC2EC8" w:rsidRPr="00A319C8" w:rsidRDefault="00FC2EC8" w:rsidP="00B77A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38-700 Ustrzyki Dolna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153.057,60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50.100,00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FC2EC8" w:rsidRPr="00D268FC" w:rsidRDefault="00FC2E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  <w:tr w:rsidR="00FC2EC8" w:rsidRPr="00D268FC" w:rsidTr="00B77AD5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EC6236" w:rsidRDefault="00FC2EC8" w:rsidP="00FC2EC8">
            <w:pPr>
              <w:pStyle w:val="Akapitzlist"/>
              <w:numPr>
                <w:ilvl w:val="0"/>
                <w:numId w:val="8"/>
              </w:num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Usługi Leśne i Ogrodnicze</w:t>
            </w:r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ELITELAS sp. z o.o.</w:t>
            </w:r>
            <w:r w:rsidR="008962CA">
              <w:rPr>
                <w:color w:val="000000" w:themeColor="text1"/>
              </w:rPr>
              <w:t xml:space="preserve"> sp.k.</w:t>
            </w:r>
            <w:bookmarkStart w:id="0" w:name="_GoBack"/>
            <w:bookmarkEnd w:id="0"/>
          </w:p>
          <w:p w:rsidR="00FC2EC8" w:rsidRPr="00FC2E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Durdy 141</w:t>
            </w:r>
          </w:p>
          <w:p w:rsidR="00FC2EC8" w:rsidRPr="00A319C8" w:rsidRDefault="00FC2EC8" w:rsidP="00FC2EC8">
            <w:pPr>
              <w:jc w:val="center"/>
              <w:rPr>
                <w:color w:val="000000" w:themeColor="text1"/>
              </w:rPr>
            </w:pPr>
            <w:r w:rsidRPr="00FC2EC8">
              <w:rPr>
                <w:color w:val="000000" w:themeColor="text1"/>
              </w:rPr>
              <w:t>39-450 Baranów Sandomierski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408.456,00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50.091,52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>Wariant II</w:t>
            </w:r>
          </w:p>
          <w:p w:rsidR="00FC2EC8" w:rsidRPr="00C122F5" w:rsidRDefault="00FC2EC8" w:rsidP="00B77AD5">
            <w:pPr>
              <w:jc w:val="center"/>
              <w:rPr>
                <w:b/>
                <w:color w:val="000000" w:themeColor="text1"/>
                <w:sz w:val="20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wycinka drzew do dnia 28.02.2018r., </w:t>
            </w:r>
          </w:p>
          <w:p w:rsidR="00FC2EC8" w:rsidRPr="00D268FC" w:rsidRDefault="00FC2EC8" w:rsidP="00B77AD5">
            <w:pPr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  <w:sz w:val="20"/>
              </w:rPr>
              <w:t xml:space="preserve">   uporządkowanie pasa drogowego i </w:t>
            </w:r>
            <w:proofErr w:type="spellStart"/>
            <w:r w:rsidRPr="00C122F5">
              <w:rPr>
                <w:b/>
                <w:color w:val="000000" w:themeColor="text1"/>
                <w:sz w:val="20"/>
              </w:rPr>
              <w:t>frezownie</w:t>
            </w:r>
            <w:proofErr w:type="spellEnd"/>
            <w:r w:rsidRPr="00C122F5">
              <w:rPr>
                <w:b/>
                <w:color w:val="000000" w:themeColor="text1"/>
                <w:sz w:val="20"/>
              </w:rPr>
              <w:t xml:space="preserve"> pni: do dnia 19.04.2018r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C8" w:rsidRPr="00D268FC" w:rsidRDefault="00FC2EC8" w:rsidP="00B77AD5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C122F5">
              <w:rPr>
                <w:b/>
                <w:color w:val="000000" w:themeColor="text1"/>
              </w:rPr>
              <w:t>płatność do 30 dni od daty przedłożenia faktury z podpisanym protokołem odbioru</w:t>
            </w:r>
          </w:p>
        </w:tc>
      </w:tr>
    </w:tbl>
    <w:p w:rsidR="00FC2EC8" w:rsidRDefault="00FC2EC8" w:rsidP="0093175A">
      <w:pPr>
        <w:jc w:val="center"/>
        <w:rPr>
          <w:b/>
          <w:color w:val="000000" w:themeColor="text1"/>
        </w:rPr>
      </w:pPr>
    </w:p>
    <w:p w:rsidR="00A319C8" w:rsidRDefault="00A319C8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93175A" w:rsidRPr="004E49C3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93175A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>Zgodnie z art. 24 ust. 11 Ustawy Prawo zamówień publicznych wykonawca, w terminie 3 dni od zamieszczenia na stronie internetowej niniejszej informacji 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</w:p>
    <w:p w:rsidR="00CF5590" w:rsidRDefault="0093175A" w:rsidP="00FC2EC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</w:pPr>
      <w:r w:rsidRPr="004E49C3">
        <w:rPr>
          <w:color w:val="000000" w:themeColor="text1"/>
        </w:rPr>
        <w:lastRenderedPageBreak/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sectPr w:rsidR="00CF5590" w:rsidSect="009317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E" w:rsidRDefault="0023399E" w:rsidP="0093175A">
      <w:r>
        <w:separator/>
      </w:r>
    </w:p>
  </w:endnote>
  <w:endnote w:type="continuationSeparator" w:id="0">
    <w:p w:rsidR="0023399E" w:rsidRDefault="0023399E" w:rsidP="009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55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5A" w:rsidRPr="0093175A" w:rsidRDefault="0093175A">
        <w:pPr>
          <w:pStyle w:val="Stopka"/>
          <w:jc w:val="right"/>
          <w:rPr>
            <w:rFonts w:eastAsiaTheme="majorEastAsia"/>
          </w:rPr>
        </w:pPr>
        <w:r w:rsidRPr="0093175A">
          <w:rPr>
            <w:rFonts w:eastAsiaTheme="majorEastAsia"/>
          </w:rPr>
          <w:t xml:space="preserve">str. </w:t>
        </w:r>
        <w:r w:rsidRPr="0093175A">
          <w:rPr>
            <w:rFonts w:eastAsiaTheme="minorEastAsia"/>
          </w:rPr>
          <w:fldChar w:fldCharType="begin"/>
        </w:r>
        <w:r w:rsidRPr="0093175A">
          <w:instrText>PAGE    \* MERGEFORMAT</w:instrText>
        </w:r>
        <w:r w:rsidRPr="0093175A">
          <w:rPr>
            <w:rFonts w:eastAsiaTheme="minorEastAsia"/>
          </w:rPr>
          <w:fldChar w:fldCharType="separate"/>
        </w:r>
        <w:r w:rsidR="008962CA" w:rsidRPr="008962CA">
          <w:rPr>
            <w:rFonts w:eastAsiaTheme="majorEastAsia"/>
            <w:noProof/>
          </w:rPr>
          <w:t>9</w:t>
        </w:r>
        <w:r w:rsidRPr="0093175A">
          <w:rPr>
            <w:rFonts w:eastAsiaTheme="majorEastAsia"/>
          </w:rPr>
          <w:fldChar w:fldCharType="end"/>
        </w:r>
      </w:p>
    </w:sdtContent>
  </w:sdt>
  <w:p w:rsidR="0093175A" w:rsidRDefault="0093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E" w:rsidRDefault="0023399E" w:rsidP="0093175A">
      <w:r>
        <w:separator/>
      </w:r>
    </w:p>
  </w:footnote>
  <w:footnote w:type="continuationSeparator" w:id="0">
    <w:p w:rsidR="0023399E" w:rsidRDefault="0023399E" w:rsidP="009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A" w:rsidRPr="0039213B" w:rsidRDefault="0093175A" w:rsidP="0093175A">
    <w:pPr>
      <w:pStyle w:val="Nagwek1"/>
      <w:jc w:val="center"/>
      <w:rPr>
        <w:rFonts w:ascii="Calibri" w:hAnsi="Calibri"/>
        <w:szCs w:val="36"/>
      </w:rPr>
    </w:pPr>
    <w:r>
      <w:rPr>
        <w:rFonts w:ascii="Calibri" w:hAnsi="Calibri"/>
        <w:noProof/>
        <w:szCs w:val="36"/>
      </w:rPr>
      <w:drawing>
        <wp:anchor distT="0" distB="0" distL="114300" distR="114300" simplePos="0" relativeHeight="251659264" behindDoc="1" locked="0" layoutInCell="1" allowOverlap="1" wp14:anchorId="51F7C992" wp14:editId="29FCB65D">
          <wp:simplePos x="0" y="0"/>
          <wp:positionH relativeFrom="column">
            <wp:posOffset>-163195</wp:posOffset>
          </wp:positionH>
          <wp:positionV relativeFrom="paragraph">
            <wp:posOffset>56515</wp:posOffset>
          </wp:positionV>
          <wp:extent cx="820420" cy="8204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</w:t>
    </w:r>
    <w:r w:rsidRPr="0039213B">
      <w:rPr>
        <w:rFonts w:ascii="Calibri" w:hAnsi="Calibri"/>
        <w:szCs w:val="36"/>
      </w:rPr>
      <w:t>Podkarpacki  Zarząd  Dróg  Wojewódzkich</w:t>
    </w:r>
  </w:p>
  <w:p w:rsidR="0093175A" w:rsidRPr="0039213B" w:rsidRDefault="0093175A" w:rsidP="0093175A">
    <w:pPr>
      <w:pStyle w:val="Nagwek1"/>
      <w:jc w:val="center"/>
      <w:rPr>
        <w:rFonts w:ascii="Calibri" w:hAnsi="Calibri"/>
        <w:b w:val="0"/>
        <w:bCs/>
        <w:szCs w:val="36"/>
      </w:rPr>
    </w:pPr>
    <w:r>
      <w:rPr>
        <w:rFonts w:ascii="Calibri" w:hAnsi="Calibri"/>
        <w:szCs w:val="36"/>
      </w:rPr>
      <w:t xml:space="preserve">           </w:t>
    </w:r>
    <w:r w:rsidRPr="0039213B">
      <w:rPr>
        <w:rFonts w:ascii="Calibri" w:hAnsi="Calibri"/>
        <w:szCs w:val="36"/>
      </w:rPr>
      <w:t>w Rzeszowie</w:t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93175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ul. </w:t>
          </w:r>
          <w:proofErr w:type="spellStart"/>
          <w:r>
            <w:rPr>
              <w:rFonts w:ascii="Calibri" w:hAnsi="Calibri" w:cs="Courier New"/>
              <w:b/>
              <w:color w:val="000000"/>
            </w:rPr>
            <w:t>T.Boya</w:t>
          </w:r>
          <w:proofErr w:type="spellEnd"/>
          <w:r>
            <w:rPr>
              <w:rFonts w:ascii="Calibri" w:hAnsi="Calibri" w:cs="Courier New"/>
              <w:b/>
              <w:color w:val="000000"/>
            </w:rPr>
            <w:t xml:space="preserve"> Żeleńskiego 19a, 35-105 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Rzeszów  </w:t>
          </w:r>
        </w:p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</w:rPr>
            <w:t>c</w:t>
          </w:r>
          <w:r>
            <w:rPr>
              <w:rFonts w:ascii="Calibri" w:hAnsi="Calibri" w:cs="Courier New"/>
              <w:b/>
              <w:color w:val="000000"/>
            </w:rPr>
            <w:t>entrala: 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860-94-50</w:t>
          </w:r>
          <w:r>
            <w:rPr>
              <w:rFonts w:ascii="Calibri" w:hAnsi="Calibri" w:cs="Courier New"/>
              <w:b/>
              <w:color w:val="000000"/>
            </w:rPr>
            <w:t>, faks: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</w:t>
          </w:r>
          <w:r>
            <w:rPr>
              <w:rFonts w:ascii="Calibri" w:hAnsi="Calibri" w:cs="Courier New"/>
              <w:b/>
              <w:color w:val="000000"/>
            </w:rPr>
            <w:t>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860-94-56</w:t>
          </w:r>
        </w:p>
      </w:tc>
    </w:tr>
    <w:tr w:rsidR="0093175A" w:rsidRPr="008962C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  <w:lang w:val="de-DE"/>
            </w:rPr>
          </w:pPr>
          <w:r>
            <w:rPr>
              <w:rFonts w:ascii="Calibri" w:hAnsi="Calibri" w:cs="Courier New"/>
              <w:b/>
              <w:color w:val="000000"/>
              <w:lang w:val="de-DE"/>
            </w:rPr>
            <w:t xml:space="preserve">                </w:t>
          </w:r>
          <w:proofErr w:type="spellStart"/>
          <w:r w:rsidRPr="0082104C">
            <w:rPr>
              <w:rFonts w:ascii="Calibri" w:hAnsi="Calibri" w:cs="Courier New"/>
              <w:b/>
              <w:color w:val="000000"/>
              <w:lang w:val="de-DE"/>
            </w:rPr>
            <w:t>e-mail</w:t>
          </w:r>
          <w:proofErr w:type="spellEnd"/>
          <w:r w:rsidRPr="0082104C">
            <w:rPr>
              <w:rFonts w:ascii="Calibri" w:hAnsi="Calibri" w:cs="Courier New"/>
              <w:b/>
              <w:color w:val="000000"/>
              <w:lang w:val="de-DE"/>
            </w:rPr>
            <w:t xml:space="preserve">: biuro@pzdw.pl, www.pzdw.pl   </w:t>
          </w:r>
        </w:p>
      </w:tc>
    </w:tr>
  </w:tbl>
  <w:p w:rsidR="0093175A" w:rsidRPr="0093175A" w:rsidRDefault="0093175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99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A156B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8217D2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D24A55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9D33D4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7566E2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725474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643882"/>
    <w:multiLevelType w:val="hybridMultilevel"/>
    <w:tmpl w:val="17D495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F"/>
    <w:rsid w:val="00055871"/>
    <w:rsid w:val="000A363C"/>
    <w:rsid w:val="001A33BE"/>
    <w:rsid w:val="0023399E"/>
    <w:rsid w:val="002E0079"/>
    <w:rsid w:val="00571011"/>
    <w:rsid w:val="008962CA"/>
    <w:rsid w:val="0093175A"/>
    <w:rsid w:val="00A319C8"/>
    <w:rsid w:val="00AE2856"/>
    <w:rsid w:val="00C122F5"/>
    <w:rsid w:val="00C5030E"/>
    <w:rsid w:val="00CA473F"/>
    <w:rsid w:val="00CF5590"/>
    <w:rsid w:val="00E76DEA"/>
    <w:rsid w:val="00EC6236"/>
    <w:rsid w:val="00EE2C7F"/>
    <w:rsid w:val="00F8740D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2</cp:revision>
  <cp:lastPrinted>2018-01-18T11:37:00Z</cp:lastPrinted>
  <dcterms:created xsi:type="dcterms:W3CDTF">2018-01-18T11:37:00Z</dcterms:created>
  <dcterms:modified xsi:type="dcterms:W3CDTF">2018-01-18T11:37:00Z</dcterms:modified>
</cp:coreProperties>
</file>